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0EA66" w14:textId="692D0072" w:rsidR="001E4FA8" w:rsidRDefault="00EC6BE3" w:rsidP="00EC6BE3">
      <w:pPr>
        <w:jc w:val="center"/>
        <w:rPr>
          <w:b/>
          <w:bCs/>
        </w:rPr>
      </w:pPr>
      <w:r>
        <w:rPr>
          <w:b/>
          <w:bCs/>
        </w:rPr>
        <w:t xml:space="preserve">Lord Teach Us to Pray – Matt. 6:8 </w:t>
      </w:r>
    </w:p>
    <w:p w14:paraId="7E77073A" w14:textId="3EBC00AF" w:rsidR="00EC6BE3" w:rsidRDefault="00EC6BE3" w:rsidP="00EC6BE3">
      <w:pPr>
        <w:rPr>
          <w:b/>
          <w:bCs/>
        </w:rPr>
      </w:pPr>
      <w:r>
        <w:rPr>
          <w:b/>
          <w:bCs/>
        </w:rPr>
        <w:t xml:space="preserve">Focal Truth: When you pray – pray with confidence to God the Father </w:t>
      </w:r>
    </w:p>
    <w:p w14:paraId="581D1023" w14:textId="2FBF01DB" w:rsidR="00EC6BE3" w:rsidRDefault="00EC6BE3" w:rsidP="00EC6BE3">
      <w:pPr>
        <w:rPr>
          <w:b/>
          <w:bCs/>
        </w:rPr>
      </w:pPr>
      <w:r>
        <w:rPr>
          <w:b/>
          <w:bCs/>
        </w:rPr>
        <w:t xml:space="preserve">Observations </w:t>
      </w:r>
    </w:p>
    <w:p w14:paraId="4DB70C4B" w14:textId="6BE27B54" w:rsidR="00EC6BE3" w:rsidRDefault="00EC6BE3" w:rsidP="00EC6BE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Pray confidently to </w:t>
      </w:r>
      <w:r>
        <w:rPr>
          <w:b/>
          <w:bCs/>
          <w:u w:val="single"/>
        </w:rPr>
        <w:t>Your heavenly Father</w:t>
      </w:r>
      <w:r>
        <w:rPr>
          <w:b/>
          <w:bCs/>
        </w:rPr>
        <w:t xml:space="preserve"> – 6:8 </w:t>
      </w:r>
    </w:p>
    <w:p w14:paraId="6AA23070" w14:textId="05EC4B1F" w:rsidR="00EC6BE3" w:rsidRDefault="00EC6BE3" w:rsidP="00EC6BE3">
      <w:pPr>
        <w:pStyle w:val="ListParagraph"/>
      </w:pPr>
      <w:r>
        <w:rPr>
          <w:i/>
          <w:iCs/>
        </w:rPr>
        <w:t>Your Father…</w:t>
      </w:r>
    </w:p>
    <w:p w14:paraId="550A93AC" w14:textId="59EB61BC" w:rsidR="002D0640" w:rsidRPr="00F82DEB" w:rsidRDefault="002D0640" w:rsidP="002D0640">
      <w:pPr>
        <w:pStyle w:val="ListParagraph"/>
        <w:numPr>
          <w:ilvl w:val="0"/>
          <w:numId w:val="2"/>
        </w:numPr>
        <w:rPr>
          <w:u w:val="single"/>
        </w:rPr>
      </w:pPr>
      <w:r w:rsidRPr="00F82DEB">
        <w:rPr>
          <w:u w:val="single"/>
        </w:rPr>
        <w:t xml:space="preserve">Believers have confidence in prayer as children of God the Father </w:t>
      </w:r>
    </w:p>
    <w:p w14:paraId="36114097" w14:textId="513E09C3" w:rsidR="002D0640" w:rsidRDefault="002D0640" w:rsidP="002D0640">
      <w:pPr>
        <w:pStyle w:val="ListParagraph"/>
        <w:ind w:left="1080"/>
      </w:pPr>
      <w:r>
        <w:t xml:space="preserve">“Your Father” </w:t>
      </w:r>
    </w:p>
    <w:p w14:paraId="5409604B" w14:textId="646040E1" w:rsidR="002D0640" w:rsidRDefault="002D0640" w:rsidP="002D0640">
      <w:pPr>
        <w:pStyle w:val="ListParagraph"/>
        <w:ind w:left="1080"/>
      </w:pPr>
      <w:r>
        <w:t>1 John 3:1 – See what great love God has shown us that we are called children of God</w:t>
      </w:r>
    </w:p>
    <w:p w14:paraId="5BA5E428" w14:textId="0DCFA4C8" w:rsidR="002D0640" w:rsidRDefault="002D0640" w:rsidP="002D0640">
      <w:pPr>
        <w:pStyle w:val="ListParagraph"/>
        <w:ind w:left="1080"/>
        <w:rPr>
          <w:i/>
          <w:iCs/>
        </w:rPr>
      </w:pPr>
      <w:r>
        <w:t xml:space="preserve">Matt. 6:6 – </w:t>
      </w:r>
      <w:r>
        <w:rPr>
          <w:i/>
          <w:iCs/>
        </w:rPr>
        <w:t xml:space="preserve">go to your inner room…and pray to Your Father </w:t>
      </w:r>
    </w:p>
    <w:p w14:paraId="71F1454D" w14:textId="7F5B00F3" w:rsidR="002D0640" w:rsidRPr="00F82DEB" w:rsidRDefault="002D0640" w:rsidP="002D0640">
      <w:pPr>
        <w:pStyle w:val="ListParagraph"/>
        <w:numPr>
          <w:ilvl w:val="0"/>
          <w:numId w:val="2"/>
        </w:numPr>
        <w:rPr>
          <w:u w:val="single"/>
        </w:rPr>
      </w:pPr>
      <w:r w:rsidRPr="00F82DEB">
        <w:rPr>
          <w:u w:val="single"/>
        </w:rPr>
        <w:t xml:space="preserve">Jesus prayed confidently in his time on earth to God the Father </w:t>
      </w:r>
    </w:p>
    <w:p w14:paraId="61405D11" w14:textId="4460B650" w:rsidR="002D0640" w:rsidRDefault="002D0640" w:rsidP="002D0640">
      <w:pPr>
        <w:pStyle w:val="ListParagraph"/>
        <w:ind w:left="1080"/>
        <w:rPr>
          <w:i/>
          <w:iCs/>
        </w:rPr>
      </w:pPr>
      <w:r>
        <w:t xml:space="preserve">Mk. 14:36 – </w:t>
      </w:r>
      <w:r>
        <w:rPr>
          <w:i/>
          <w:iCs/>
        </w:rPr>
        <w:t>he was saying Abba Father! All things are possible for you!</w:t>
      </w:r>
    </w:p>
    <w:p w14:paraId="4D3EEA7C" w14:textId="2382FB14" w:rsidR="002D0640" w:rsidRPr="00F82DEB" w:rsidRDefault="002D0640" w:rsidP="002D0640">
      <w:pPr>
        <w:pStyle w:val="ListParagraph"/>
        <w:numPr>
          <w:ilvl w:val="0"/>
          <w:numId w:val="2"/>
        </w:numPr>
        <w:rPr>
          <w:u w:val="single"/>
        </w:rPr>
      </w:pPr>
      <w:r w:rsidRPr="00F82DEB">
        <w:rPr>
          <w:u w:val="single"/>
        </w:rPr>
        <w:t xml:space="preserve">God the Father gives new birth to those who believe in Jesus Christ </w:t>
      </w:r>
    </w:p>
    <w:p w14:paraId="72E6FCA3" w14:textId="56450663" w:rsidR="002D0640" w:rsidRDefault="002D0640" w:rsidP="002D0640">
      <w:pPr>
        <w:pStyle w:val="ListParagraph"/>
        <w:ind w:left="1080"/>
        <w:rPr>
          <w:i/>
          <w:iCs/>
        </w:rPr>
      </w:pPr>
      <w:r>
        <w:t xml:space="preserve">1 Pet. 1:3 – </w:t>
      </w:r>
      <w:r>
        <w:rPr>
          <w:i/>
          <w:iCs/>
        </w:rPr>
        <w:t>blessed be the God and Father of our Lord Jesus Christ who has caused us to be born again to a living hope…</w:t>
      </w:r>
    </w:p>
    <w:p w14:paraId="3112F170" w14:textId="24211218" w:rsidR="002D0640" w:rsidRPr="00F82DEB" w:rsidRDefault="00F82DEB" w:rsidP="002D0640">
      <w:pPr>
        <w:pStyle w:val="ListParagraph"/>
        <w:numPr>
          <w:ilvl w:val="0"/>
          <w:numId w:val="2"/>
        </w:numPr>
        <w:rPr>
          <w:u w:val="single"/>
        </w:rPr>
      </w:pPr>
      <w:r w:rsidRPr="00F82DEB">
        <w:rPr>
          <w:u w:val="single"/>
        </w:rPr>
        <w:t xml:space="preserve">Believers in prayer express </w:t>
      </w:r>
      <w:r w:rsidRPr="00F82DEB">
        <w:rPr>
          <w:b/>
          <w:bCs/>
          <w:u w:val="single"/>
        </w:rPr>
        <w:t>their dependence</w:t>
      </w:r>
      <w:r w:rsidRPr="00F82DEB">
        <w:rPr>
          <w:u w:val="single"/>
        </w:rPr>
        <w:t xml:space="preserve"> to God the Father </w:t>
      </w:r>
    </w:p>
    <w:p w14:paraId="411DF236" w14:textId="2D1E6823" w:rsidR="00F82DEB" w:rsidRDefault="00F82DEB" w:rsidP="00F82DEB">
      <w:pPr>
        <w:pStyle w:val="ListParagraph"/>
        <w:ind w:left="1080"/>
        <w:rPr>
          <w:i/>
          <w:iCs/>
        </w:rPr>
      </w:pPr>
      <w:r>
        <w:t xml:space="preserve">Rom. 8:15 – </w:t>
      </w:r>
      <w:r>
        <w:rPr>
          <w:i/>
          <w:iCs/>
        </w:rPr>
        <w:t xml:space="preserve">they received the spirit of adoption &amp; cry, Abba Father! </w:t>
      </w:r>
    </w:p>
    <w:p w14:paraId="028DC07D" w14:textId="2F5FA09E" w:rsidR="00F82DEB" w:rsidRPr="00F82DEB" w:rsidRDefault="00F82DEB" w:rsidP="00F82DEB">
      <w:pPr>
        <w:pStyle w:val="ListParagraph"/>
        <w:numPr>
          <w:ilvl w:val="0"/>
          <w:numId w:val="2"/>
        </w:numPr>
        <w:rPr>
          <w:u w:val="single"/>
        </w:rPr>
      </w:pPr>
      <w:r w:rsidRPr="00F82DEB">
        <w:rPr>
          <w:u w:val="single"/>
        </w:rPr>
        <w:t xml:space="preserve">Believers in prayer express </w:t>
      </w:r>
      <w:r w:rsidRPr="00F82DEB">
        <w:rPr>
          <w:b/>
          <w:bCs/>
          <w:u w:val="single"/>
        </w:rPr>
        <w:t xml:space="preserve">their assurance </w:t>
      </w:r>
      <w:r w:rsidRPr="00F82DEB">
        <w:rPr>
          <w:u w:val="single"/>
        </w:rPr>
        <w:t>to God the Father</w:t>
      </w:r>
    </w:p>
    <w:p w14:paraId="02A18F7D" w14:textId="2CBF1288" w:rsidR="00F82DEB" w:rsidRDefault="00F82DEB" w:rsidP="00F82DEB">
      <w:pPr>
        <w:pStyle w:val="ListParagraph"/>
        <w:ind w:left="1080"/>
        <w:rPr>
          <w:i/>
          <w:iCs/>
        </w:rPr>
      </w:pPr>
      <w:r>
        <w:t xml:space="preserve">Gal. 4:6 – </w:t>
      </w:r>
      <w:r>
        <w:rPr>
          <w:i/>
          <w:iCs/>
        </w:rPr>
        <w:t xml:space="preserve">because you are sons, God has sent forth the Spirit of His Son into your hearts, crying Abba! Father! </w:t>
      </w:r>
    </w:p>
    <w:p w14:paraId="2EB7B6DB" w14:textId="77777777" w:rsidR="00886E3F" w:rsidRDefault="00F82DEB" w:rsidP="00F82DEB">
      <w:pPr>
        <w:rPr>
          <w:b/>
          <w:bCs/>
        </w:rPr>
      </w:pPr>
      <w:r>
        <w:rPr>
          <w:i/>
          <w:iCs/>
        </w:rPr>
        <w:tab/>
      </w:r>
      <w:r>
        <w:rPr>
          <w:b/>
          <w:bCs/>
        </w:rPr>
        <w:t xml:space="preserve">Consider: </w:t>
      </w:r>
    </w:p>
    <w:p w14:paraId="4E84C6D9" w14:textId="293877B5" w:rsidR="00F82DEB" w:rsidRDefault="00886E3F" w:rsidP="00886E3F">
      <w:pPr>
        <w:ind w:firstLine="720"/>
        <w:rPr>
          <w:b/>
          <w:bCs/>
        </w:rPr>
      </w:pPr>
      <w:r>
        <w:rPr>
          <w:b/>
          <w:bCs/>
        </w:rPr>
        <w:t>Secret prayer confidently cries</w:t>
      </w:r>
      <w:r w:rsidR="00F82DEB">
        <w:rPr>
          <w:b/>
          <w:bCs/>
        </w:rPr>
        <w:t xml:space="preserve"> Abba Father </w:t>
      </w:r>
    </w:p>
    <w:p w14:paraId="349B3744" w14:textId="58EECCFE" w:rsidR="00F82DEB" w:rsidRDefault="00F82DEB" w:rsidP="00F82DEB">
      <w:r>
        <w:rPr>
          <w:b/>
          <w:bCs/>
        </w:rPr>
        <w:tab/>
      </w:r>
      <w:r>
        <w:t xml:space="preserve">Heavenly Father, I adore you! </w:t>
      </w:r>
      <w:r w:rsidR="00886E3F">
        <w:t xml:space="preserve"> </w:t>
      </w:r>
    </w:p>
    <w:p w14:paraId="762372F7" w14:textId="5AE516FD" w:rsidR="00F82DEB" w:rsidRDefault="00F82DEB" w:rsidP="00F82DEB">
      <w:r>
        <w:tab/>
        <w:t xml:space="preserve">Heavenly Father, I love you! </w:t>
      </w:r>
    </w:p>
    <w:p w14:paraId="16BC44F8" w14:textId="21AFC712" w:rsidR="00F82DEB" w:rsidRDefault="00F82DEB" w:rsidP="00F82DEB">
      <w:r>
        <w:tab/>
        <w:t xml:space="preserve">Heavenly Father, I trust you! </w:t>
      </w:r>
    </w:p>
    <w:p w14:paraId="37251332" w14:textId="6F74CB3D" w:rsidR="00F82DEB" w:rsidRDefault="00F82DEB" w:rsidP="00F82DEB">
      <w:r>
        <w:tab/>
        <w:t xml:space="preserve">Heavenly Father, I wait for you! </w:t>
      </w:r>
    </w:p>
    <w:p w14:paraId="0E175DC4" w14:textId="6EA5CADC" w:rsidR="00F82DEB" w:rsidRPr="00F82DEB" w:rsidRDefault="00F82DEB" w:rsidP="00F82DEB">
      <w:r>
        <w:tab/>
        <w:t xml:space="preserve">Heavenly Father, I submit to you! </w:t>
      </w:r>
    </w:p>
    <w:p w14:paraId="098FA9A1" w14:textId="3BDD26AC" w:rsidR="00EC6BE3" w:rsidRDefault="00EC6BE3" w:rsidP="00EC6BE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Pray confidently to You heavenly Father </w:t>
      </w:r>
      <w:r>
        <w:rPr>
          <w:b/>
          <w:bCs/>
          <w:u w:val="single"/>
        </w:rPr>
        <w:t>who is present as you pray</w:t>
      </w:r>
      <w:r>
        <w:rPr>
          <w:b/>
          <w:bCs/>
        </w:rPr>
        <w:t xml:space="preserve"> – 6:8 </w:t>
      </w:r>
    </w:p>
    <w:p w14:paraId="2E215B25" w14:textId="696442BF" w:rsidR="00EC6BE3" w:rsidRDefault="00EC6BE3" w:rsidP="00EC6BE3">
      <w:pPr>
        <w:pStyle w:val="ListParagraph"/>
      </w:pPr>
      <w:r>
        <w:rPr>
          <w:i/>
          <w:iCs/>
        </w:rPr>
        <w:t xml:space="preserve">Your Father knows what you need </w:t>
      </w:r>
    </w:p>
    <w:p w14:paraId="466177B9" w14:textId="243A33C2" w:rsidR="00F82DEB" w:rsidRPr="00F82DEB" w:rsidRDefault="00F82DEB" w:rsidP="00F82DEB">
      <w:pPr>
        <w:pStyle w:val="ListParagraph"/>
        <w:numPr>
          <w:ilvl w:val="0"/>
          <w:numId w:val="3"/>
        </w:numPr>
      </w:pPr>
      <w:r>
        <w:rPr>
          <w:u w:val="single"/>
        </w:rPr>
        <w:t>Believers have confidence in prayer because the God who knows them is with them</w:t>
      </w:r>
    </w:p>
    <w:p w14:paraId="67BAC98E" w14:textId="77777777" w:rsidR="008C427A" w:rsidRDefault="008C427A" w:rsidP="008C427A">
      <w:pPr>
        <w:ind w:left="1080"/>
        <w:rPr>
          <w:i/>
          <w:iCs/>
        </w:rPr>
      </w:pPr>
      <w:r>
        <w:t xml:space="preserve">Matt. 6:6 – </w:t>
      </w:r>
      <w:r>
        <w:rPr>
          <w:i/>
          <w:iCs/>
        </w:rPr>
        <w:t xml:space="preserve">your </w:t>
      </w:r>
      <w:proofErr w:type="gramStart"/>
      <w:r>
        <w:rPr>
          <w:i/>
          <w:iCs/>
        </w:rPr>
        <w:t>Father</w:t>
      </w:r>
      <w:proofErr w:type="gramEnd"/>
      <w:r>
        <w:rPr>
          <w:i/>
          <w:iCs/>
        </w:rPr>
        <w:t xml:space="preserve"> who sees what is done in secret will reward you</w:t>
      </w:r>
    </w:p>
    <w:p w14:paraId="7F558EE8" w14:textId="4292BE74" w:rsidR="008C427A" w:rsidRPr="008C427A" w:rsidRDefault="008C427A" w:rsidP="008C427A">
      <w:pPr>
        <w:ind w:left="1080"/>
        <w:rPr>
          <w:i/>
          <w:iCs/>
        </w:rPr>
      </w:pPr>
      <w:r>
        <w:t xml:space="preserve">Ps. 31:20 – </w:t>
      </w:r>
      <w:r>
        <w:rPr>
          <w:i/>
          <w:iCs/>
        </w:rPr>
        <w:t>you hide them in the secret place of Your presence from the conspiracies of man, you keep them secretly in a shelter from the strife of tongues</w:t>
      </w:r>
    </w:p>
    <w:p w14:paraId="258F4245" w14:textId="3931E470" w:rsidR="008C427A" w:rsidRPr="008C427A" w:rsidRDefault="008C427A" w:rsidP="008C427A">
      <w:pPr>
        <w:pStyle w:val="ListParagraph"/>
        <w:numPr>
          <w:ilvl w:val="0"/>
          <w:numId w:val="3"/>
        </w:numPr>
      </w:pPr>
      <w:r>
        <w:rPr>
          <w:u w:val="single"/>
        </w:rPr>
        <w:t xml:space="preserve">God the Father sees you praying </w:t>
      </w:r>
    </w:p>
    <w:p w14:paraId="01ABFB31" w14:textId="19AC6248" w:rsidR="008C427A" w:rsidRPr="008C427A" w:rsidRDefault="008C427A" w:rsidP="008C427A">
      <w:pPr>
        <w:pStyle w:val="ListParagraph"/>
        <w:ind w:left="1080"/>
        <w:rPr>
          <w:i/>
          <w:iCs/>
        </w:rPr>
      </w:pPr>
      <w:r>
        <w:t xml:space="preserve">Ps. 33:18 – </w:t>
      </w:r>
      <w:r>
        <w:rPr>
          <w:i/>
          <w:iCs/>
        </w:rPr>
        <w:t>behold the eye of the Lord is on those who fear Him, on those who hope in His lovingkindness</w:t>
      </w:r>
    </w:p>
    <w:p w14:paraId="4A5C3016" w14:textId="1CAE865F" w:rsidR="008C427A" w:rsidRPr="008C427A" w:rsidRDefault="008C427A" w:rsidP="008C427A">
      <w:pPr>
        <w:pStyle w:val="ListParagraph"/>
        <w:numPr>
          <w:ilvl w:val="0"/>
          <w:numId w:val="3"/>
        </w:numPr>
      </w:pPr>
      <w:r>
        <w:rPr>
          <w:u w:val="single"/>
        </w:rPr>
        <w:t xml:space="preserve">God the Father listens to you praying </w:t>
      </w:r>
    </w:p>
    <w:p w14:paraId="6E65AD58" w14:textId="118BB75F" w:rsidR="008C427A" w:rsidRDefault="008C427A" w:rsidP="008C427A">
      <w:pPr>
        <w:pStyle w:val="ListParagraph"/>
        <w:ind w:left="1080"/>
      </w:pPr>
      <w:r>
        <w:t>Ps. 116:1 – I love the Lord because He hears my voice &amp; my supplications</w:t>
      </w:r>
    </w:p>
    <w:p w14:paraId="38067601" w14:textId="05431EC1" w:rsidR="008C427A" w:rsidRDefault="008C427A" w:rsidP="008C427A">
      <w:pPr>
        <w:pStyle w:val="ListParagraph"/>
        <w:numPr>
          <w:ilvl w:val="0"/>
          <w:numId w:val="3"/>
        </w:numPr>
      </w:pPr>
      <w:r>
        <w:rPr>
          <w:u w:val="single"/>
        </w:rPr>
        <w:t>God the Father is present with you as you pray</w:t>
      </w:r>
    </w:p>
    <w:p w14:paraId="25816865" w14:textId="77777777" w:rsidR="00886E3F" w:rsidRDefault="008C427A" w:rsidP="008C427A">
      <w:pPr>
        <w:ind w:left="720"/>
        <w:rPr>
          <w:b/>
          <w:bCs/>
        </w:rPr>
      </w:pPr>
      <w:r w:rsidRPr="008C427A">
        <w:rPr>
          <w:b/>
          <w:bCs/>
        </w:rPr>
        <w:t xml:space="preserve">Consider: </w:t>
      </w:r>
    </w:p>
    <w:p w14:paraId="1A8D4764" w14:textId="198B387A" w:rsidR="008C427A" w:rsidRPr="008C427A" w:rsidRDefault="008C427A" w:rsidP="008C427A">
      <w:pPr>
        <w:ind w:left="720"/>
        <w:rPr>
          <w:b/>
          <w:bCs/>
        </w:rPr>
      </w:pPr>
      <w:r w:rsidRPr="008C427A">
        <w:rPr>
          <w:b/>
          <w:bCs/>
        </w:rPr>
        <w:t>Your heavenly Father is present as you pray to Him in secret</w:t>
      </w:r>
    </w:p>
    <w:p w14:paraId="38F8981A" w14:textId="1F2C8C20" w:rsidR="008C427A" w:rsidRDefault="008C427A" w:rsidP="008C427A">
      <w:pPr>
        <w:ind w:left="720"/>
      </w:pPr>
      <w:r>
        <w:rPr>
          <w:b/>
          <w:bCs/>
        </w:rPr>
        <w:t xml:space="preserve"> </w:t>
      </w:r>
      <w:r>
        <w:t xml:space="preserve">He discerns the condition of your heart as you pray </w:t>
      </w:r>
    </w:p>
    <w:p w14:paraId="33EFEFF1" w14:textId="0B087271" w:rsidR="008C427A" w:rsidRDefault="008C427A" w:rsidP="008C427A">
      <w:pPr>
        <w:ind w:left="720"/>
      </w:pPr>
      <w:r>
        <w:t xml:space="preserve"> </w:t>
      </w:r>
      <w:r>
        <w:t xml:space="preserve">He discerns the thoughts of your mind as you pray </w:t>
      </w:r>
    </w:p>
    <w:p w14:paraId="16D4C9DE" w14:textId="5E1AFFD3" w:rsidR="008C427A" w:rsidRDefault="008C427A" w:rsidP="008C427A">
      <w:pPr>
        <w:ind w:left="720"/>
      </w:pPr>
      <w:r>
        <w:t xml:space="preserve"> </w:t>
      </w:r>
      <w:r>
        <w:t>He discerns the motivations of your desires as you pray</w:t>
      </w:r>
    </w:p>
    <w:p w14:paraId="7C5110E7" w14:textId="4CD52EA3" w:rsidR="008C427A" w:rsidRDefault="008C427A" w:rsidP="008C427A">
      <w:pPr>
        <w:ind w:left="720"/>
      </w:pPr>
      <w:r>
        <w:t xml:space="preserve"> </w:t>
      </w:r>
      <w:r>
        <w:t xml:space="preserve">He discerns the emotions of your mind as you pray </w:t>
      </w:r>
    </w:p>
    <w:p w14:paraId="7AFF873C" w14:textId="77777777" w:rsidR="008C427A" w:rsidRPr="008C427A" w:rsidRDefault="008C427A" w:rsidP="008C427A">
      <w:pPr>
        <w:ind w:left="720"/>
      </w:pPr>
    </w:p>
    <w:p w14:paraId="418AEB63" w14:textId="06BD47CF" w:rsidR="008C427A" w:rsidRDefault="008C427A" w:rsidP="008C427A">
      <w:pPr>
        <w:pStyle w:val="ListParagraph"/>
        <w:ind w:left="1080"/>
      </w:pPr>
      <w:r>
        <w:t xml:space="preserve"> </w:t>
      </w:r>
    </w:p>
    <w:p w14:paraId="4045B586" w14:textId="77777777" w:rsidR="008C427A" w:rsidRPr="008C427A" w:rsidRDefault="008C427A" w:rsidP="00886E3F"/>
    <w:p w14:paraId="4EE8C599" w14:textId="1D3A5B00" w:rsidR="00EC6BE3" w:rsidRDefault="00EC6BE3" w:rsidP="00EC6BE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Pray confidently to Your heavenly Father </w:t>
      </w:r>
      <w:r>
        <w:rPr>
          <w:b/>
          <w:bCs/>
          <w:u w:val="single"/>
        </w:rPr>
        <w:t xml:space="preserve">who knows what you </w:t>
      </w:r>
      <w:proofErr w:type="gramStart"/>
      <w:r>
        <w:rPr>
          <w:b/>
          <w:bCs/>
          <w:u w:val="single"/>
        </w:rPr>
        <w:t xml:space="preserve">need </w:t>
      </w:r>
      <w:r w:rsidR="006928FB">
        <w:rPr>
          <w:b/>
          <w:bCs/>
          <w:u w:val="single"/>
        </w:rPr>
        <w:t xml:space="preserve"> as</w:t>
      </w:r>
      <w:proofErr w:type="gramEnd"/>
      <w:r w:rsidR="006928FB">
        <w:rPr>
          <w:b/>
          <w:bCs/>
          <w:u w:val="single"/>
        </w:rPr>
        <w:t xml:space="preserve"> you pray </w:t>
      </w:r>
      <w:r>
        <w:rPr>
          <w:b/>
          <w:bCs/>
        </w:rPr>
        <w:t xml:space="preserve">- 6:8 </w:t>
      </w:r>
    </w:p>
    <w:p w14:paraId="1E544740" w14:textId="75668D5D" w:rsidR="00EC6BE3" w:rsidRDefault="00EC6BE3" w:rsidP="00EC6BE3">
      <w:pPr>
        <w:pStyle w:val="ListParagraph"/>
        <w:rPr>
          <w:i/>
          <w:iCs/>
        </w:rPr>
      </w:pPr>
      <w:r>
        <w:rPr>
          <w:i/>
          <w:iCs/>
        </w:rPr>
        <w:t xml:space="preserve">Your Father knows what you need before you ask </w:t>
      </w:r>
    </w:p>
    <w:p w14:paraId="7A4A1B33" w14:textId="3B46BDE7" w:rsidR="00FA2931" w:rsidRPr="00FA2931" w:rsidRDefault="00FA2931" w:rsidP="00FA2931">
      <w:pPr>
        <w:pStyle w:val="ListParagraph"/>
        <w:numPr>
          <w:ilvl w:val="0"/>
          <w:numId w:val="4"/>
        </w:numPr>
      </w:pPr>
      <w:r>
        <w:rPr>
          <w:u w:val="single"/>
        </w:rPr>
        <w:t>Believers confidently pray to God the Father because He knowingly meets their needs</w:t>
      </w:r>
    </w:p>
    <w:p w14:paraId="23F01C90" w14:textId="032A56A7" w:rsidR="00FA2931" w:rsidRPr="00FA2931" w:rsidRDefault="00FA2931" w:rsidP="00FA2931">
      <w:pPr>
        <w:pStyle w:val="ListParagraph"/>
        <w:ind w:left="1080"/>
        <w:rPr>
          <w:i/>
          <w:iCs/>
        </w:rPr>
      </w:pPr>
      <w:r>
        <w:t xml:space="preserve">Phil. 4:16 – </w:t>
      </w:r>
      <w:r>
        <w:rPr>
          <w:i/>
          <w:iCs/>
        </w:rPr>
        <w:t>my God will supply all your needs according to His riches in Christ Jesus</w:t>
      </w:r>
    </w:p>
    <w:p w14:paraId="201A5D74" w14:textId="5A59F71F" w:rsidR="00FA2931" w:rsidRPr="00E60A18" w:rsidRDefault="00FA2931" w:rsidP="00FA2931">
      <w:pPr>
        <w:pStyle w:val="ListParagraph"/>
        <w:numPr>
          <w:ilvl w:val="0"/>
          <w:numId w:val="4"/>
        </w:numPr>
      </w:pPr>
      <w:r>
        <w:rPr>
          <w:u w:val="single"/>
        </w:rPr>
        <w:t xml:space="preserve">Believers rely on God the Father to meet all their needs </w:t>
      </w:r>
    </w:p>
    <w:p w14:paraId="486A348E" w14:textId="429EBA22" w:rsidR="00E60A18" w:rsidRDefault="00E60A18" w:rsidP="00E60A18">
      <w:pPr>
        <w:pStyle w:val="ListParagraph"/>
        <w:ind w:left="1080"/>
        <w:rPr>
          <w:i/>
          <w:iCs/>
        </w:rPr>
      </w:pPr>
      <w:r>
        <w:rPr>
          <w:i/>
          <w:iCs/>
        </w:rPr>
        <w:t>Your Father knows what you need before you ask</w:t>
      </w:r>
    </w:p>
    <w:p w14:paraId="5E5793ED" w14:textId="2706478F" w:rsidR="00886E3F" w:rsidRPr="00886E3F" w:rsidRDefault="00886E3F" w:rsidP="00886E3F">
      <w:pPr>
        <w:pStyle w:val="ListParagraph"/>
        <w:numPr>
          <w:ilvl w:val="0"/>
          <w:numId w:val="4"/>
        </w:numPr>
      </w:pPr>
      <w:r>
        <w:rPr>
          <w:u w:val="single"/>
        </w:rPr>
        <w:t xml:space="preserve">God the Father gives good things to those who ask for them </w:t>
      </w:r>
    </w:p>
    <w:p w14:paraId="36F3F471" w14:textId="38CD6769" w:rsidR="00886E3F" w:rsidRDefault="00886E3F" w:rsidP="00886E3F">
      <w:pPr>
        <w:pStyle w:val="ListParagraph"/>
        <w:ind w:left="1080"/>
        <w:rPr>
          <w:b/>
          <w:bCs/>
          <w:i/>
          <w:iCs/>
        </w:rPr>
      </w:pPr>
      <w:r>
        <w:t xml:space="preserve">Matt. 7:7 – 11 – </w:t>
      </w:r>
      <w:r>
        <w:rPr>
          <w:i/>
          <w:iCs/>
        </w:rPr>
        <w:t xml:space="preserve">ask &amp; it shall be given, seek &amp; you shall find, knock &amp; the door will be opened to you…if then you being evil know how to give good gifts to your </w:t>
      </w:r>
      <w:proofErr w:type="spellStart"/>
      <w:r>
        <w:rPr>
          <w:i/>
          <w:iCs/>
        </w:rPr>
        <w:t>children,</w:t>
      </w:r>
      <w:proofErr w:type="spellEnd"/>
      <w:r>
        <w:rPr>
          <w:i/>
          <w:iCs/>
        </w:rPr>
        <w:t xml:space="preserve"> </w:t>
      </w:r>
      <w:r>
        <w:rPr>
          <w:b/>
          <w:bCs/>
          <w:i/>
          <w:iCs/>
        </w:rPr>
        <w:t xml:space="preserve">how much more will you Father who is in heaven give what is good to those who ask Him! </w:t>
      </w:r>
    </w:p>
    <w:p w14:paraId="4BDA7720" w14:textId="3EC93D93" w:rsidR="00886E3F" w:rsidRDefault="00886E3F" w:rsidP="00886E3F">
      <w:pPr>
        <w:rPr>
          <w:b/>
          <w:bCs/>
        </w:rPr>
      </w:pPr>
      <w:r>
        <w:rPr>
          <w:b/>
          <w:bCs/>
          <w:i/>
          <w:iCs/>
        </w:rPr>
        <w:tab/>
      </w:r>
      <w:r>
        <w:rPr>
          <w:b/>
          <w:bCs/>
        </w:rPr>
        <w:t>Consider:</w:t>
      </w:r>
    </w:p>
    <w:p w14:paraId="494C066B" w14:textId="14BB5153" w:rsidR="00886E3F" w:rsidRPr="00886E3F" w:rsidRDefault="00886E3F" w:rsidP="00886E3F">
      <w:pPr>
        <w:rPr>
          <w:b/>
          <w:bCs/>
        </w:rPr>
      </w:pPr>
      <w:r>
        <w:rPr>
          <w:b/>
          <w:bCs/>
        </w:rPr>
        <w:tab/>
        <w:t xml:space="preserve">As you pray God the Father knowingly provides for all your needs before you ask! </w:t>
      </w:r>
    </w:p>
    <w:p w14:paraId="55E24A75" w14:textId="3FB73692" w:rsidR="00FA2931" w:rsidRPr="00886E3F" w:rsidRDefault="00FA2931" w:rsidP="00FA2931">
      <w:pPr>
        <w:pStyle w:val="ListParagraph"/>
        <w:ind w:left="1080"/>
      </w:pPr>
      <w:r w:rsidRPr="00886E3F">
        <w:t xml:space="preserve">He knows &amp; provides for your physical needs </w:t>
      </w:r>
    </w:p>
    <w:p w14:paraId="72B5495D" w14:textId="52BD627E" w:rsidR="00FA2931" w:rsidRDefault="00FA2931" w:rsidP="00FA2931">
      <w:pPr>
        <w:pStyle w:val="ListParagraph"/>
        <w:ind w:left="1080"/>
        <w:rPr>
          <w:i/>
          <w:iCs/>
        </w:rPr>
      </w:pPr>
      <w:r>
        <w:t xml:space="preserve">Matt. 6:32 – </w:t>
      </w:r>
      <w:r>
        <w:rPr>
          <w:i/>
          <w:iCs/>
        </w:rPr>
        <w:t xml:space="preserve">for your heavenly Father knows that you need all these things </w:t>
      </w:r>
    </w:p>
    <w:p w14:paraId="46786AD1" w14:textId="6F9436AF" w:rsidR="00FA2931" w:rsidRDefault="00FA2931" w:rsidP="00FA2931">
      <w:pPr>
        <w:pStyle w:val="ListParagraph"/>
        <w:ind w:left="1080"/>
      </w:pPr>
      <w:r>
        <w:t xml:space="preserve">Luke 12 – consider the Ravens – are you not more important than birds? </w:t>
      </w:r>
    </w:p>
    <w:p w14:paraId="6331382C" w14:textId="3A0556E3" w:rsidR="00FA2931" w:rsidRDefault="00FA2931" w:rsidP="00FA2931">
      <w:pPr>
        <w:pStyle w:val="ListParagraph"/>
        <w:ind w:left="1080"/>
      </w:pPr>
      <w:r>
        <w:t>Consider the flowers of the field – are you not more important than flowers?</w:t>
      </w:r>
    </w:p>
    <w:p w14:paraId="79E307B2" w14:textId="7A219AFD" w:rsidR="00886E3F" w:rsidRPr="00886E3F" w:rsidRDefault="00886E3F" w:rsidP="00FA2931">
      <w:pPr>
        <w:pStyle w:val="ListParagraph"/>
        <w:ind w:left="1080"/>
        <w:rPr>
          <w:b/>
          <w:bCs/>
          <w:i/>
          <w:iCs/>
        </w:rPr>
      </w:pPr>
      <w:r w:rsidRPr="00886E3F">
        <w:rPr>
          <w:b/>
          <w:bCs/>
          <w:i/>
          <w:iCs/>
        </w:rPr>
        <w:t>Your Father knows that you need these things</w:t>
      </w:r>
    </w:p>
    <w:p w14:paraId="1BBDE363" w14:textId="40A8C3F0" w:rsidR="00FA2931" w:rsidRPr="00886E3F" w:rsidRDefault="00FA2931" w:rsidP="00FA2931">
      <w:pPr>
        <w:pStyle w:val="ListParagraph"/>
        <w:ind w:left="1080"/>
      </w:pPr>
      <w:r w:rsidRPr="00886E3F">
        <w:t xml:space="preserve">He knows &amp; provides for our emotional needs </w:t>
      </w:r>
    </w:p>
    <w:p w14:paraId="257194EC" w14:textId="3385E593" w:rsidR="00FA2931" w:rsidRPr="00886E3F" w:rsidRDefault="00FA2931" w:rsidP="00FA2931">
      <w:pPr>
        <w:pStyle w:val="ListParagraph"/>
        <w:ind w:left="1080"/>
      </w:pPr>
      <w:r w:rsidRPr="00886E3F">
        <w:t xml:space="preserve">He knows &amp; provides for our spiritual needs </w:t>
      </w:r>
    </w:p>
    <w:p w14:paraId="32C503B5" w14:textId="5515BFE0" w:rsidR="00FA2931" w:rsidRPr="00886E3F" w:rsidRDefault="00FA2931" w:rsidP="00FA2931">
      <w:pPr>
        <w:pStyle w:val="ListParagraph"/>
        <w:ind w:left="1080"/>
      </w:pPr>
      <w:r w:rsidRPr="00886E3F">
        <w:t>He knows &amp; provides for our protection</w:t>
      </w:r>
    </w:p>
    <w:p w14:paraId="2B558513" w14:textId="26350453" w:rsidR="00FA2931" w:rsidRPr="00886E3F" w:rsidRDefault="00FA2931" w:rsidP="00FA2931">
      <w:pPr>
        <w:pStyle w:val="ListParagraph"/>
        <w:ind w:left="1080"/>
      </w:pPr>
      <w:r w:rsidRPr="00886E3F">
        <w:t xml:space="preserve">He knows &amp; provides for our guidance </w:t>
      </w:r>
    </w:p>
    <w:p w14:paraId="5AF3A138" w14:textId="315F8A34" w:rsidR="00FA2931" w:rsidRPr="00886E3F" w:rsidRDefault="00FA2931" w:rsidP="00FA2931">
      <w:pPr>
        <w:pStyle w:val="ListParagraph"/>
        <w:ind w:left="1080"/>
      </w:pPr>
      <w:r w:rsidRPr="00886E3F">
        <w:t xml:space="preserve">He knows &amp; provides for our instruction </w:t>
      </w:r>
    </w:p>
    <w:p w14:paraId="3B07F4CA" w14:textId="111AF4D5" w:rsidR="00FA2931" w:rsidRDefault="00886E3F" w:rsidP="00886E3F">
      <w:pPr>
        <w:rPr>
          <w:b/>
          <w:bCs/>
        </w:rPr>
      </w:pPr>
      <w:r>
        <w:rPr>
          <w:b/>
          <w:bCs/>
        </w:rPr>
        <w:t xml:space="preserve">Things to Remember &amp; Do </w:t>
      </w:r>
    </w:p>
    <w:p w14:paraId="522F4C12" w14:textId="232FDE47" w:rsidR="00886E3F" w:rsidRDefault="00886E3F" w:rsidP="00886E3F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God the Father loves to fellowship with His children in secret as we pray </w:t>
      </w:r>
    </w:p>
    <w:p w14:paraId="7E6F03A2" w14:textId="2EFC3573" w:rsidR="00886E3F" w:rsidRDefault="00886E3F" w:rsidP="00886E3F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God the Father’s presence assures &amp; comforts us as we pray </w:t>
      </w:r>
    </w:p>
    <w:p w14:paraId="1C9B59EA" w14:textId="77C7E6D7" w:rsidR="00886E3F" w:rsidRDefault="00886E3F" w:rsidP="00886E3F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God the Father knows what </w:t>
      </w:r>
      <w:r w:rsidR="006C2CED">
        <w:rPr>
          <w:b/>
          <w:bCs/>
        </w:rPr>
        <w:t xml:space="preserve">you </w:t>
      </w:r>
      <w:r>
        <w:rPr>
          <w:b/>
          <w:bCs/>
        </w:rPr>
        <w:t xml:space="preserve">need for every season &amp; circumstance of life </w:t>
      </w:r>
    </w:p>
    <w:p w14:paraId="1F4F3CA8" w14:textId="22829D81" w:rsidR="00886E3F" w:rsidRDefault="00886E3F" w:rsidP="00886E3F">
      <w:pPr>
        <w:pStyle w:val="ListParagraph"/>
      </w:pPr>
      <w:r>
        <w:t xml:space="preserve">He knows what you need </w:t>
      </w:r>
    </w:p>
    <w:p w14:paraId="07E135C2" w14:textId="016679DE" w:rsidR="00886E3F" w:rsidRDefault="00886E3F" w:rsidP="00886E3F">
      <w:pPr>
        <w:pStyle w:val="ListParagraph"/>
      </w:pPr>
      <w:r>
        <w:t xml:space="preserve">He knows </w:t>
      </w:r>
      <w:r w:rsidR="00FC4DB9">
        <w:t xml:space="preserve">before you know what you need </w:t>
      </w:r>
    </w:p>
    <w:p w14:paraId="535DEC86" w14:textId="37AD972D" w:rsidR="00FC4DB9" w:rsidRDefault="00FC4DB9" w:rsidP="00886E3F">
      <w:pPr>
        <w:pStyle w:val="ListParagraph"/>
      </w:pPr>
      <w:r>
        <w:t>He knows best how to meet your need</w:t>
      </w:r>
    </w:p>
    <w:p w14:paraId="198D76DC" w14:textId="2F2F7B6D" w:rsidR="00FC4DB9" w:rsidRDefault="00FC4DB9" w:rsidP="00FC4DB9">
      <w:pPr>
        <w:rPr>
          <w:b/>
          <w:bCs/>
          <w:i/>
          <w:iCs/>
        </w:rPr>
      </w:pPr>
      <w:r>
        <w:rPr>
          <w:b/>
          <w:bCs/>
        </w:rPr>
        <w:t xml:space="preserve">Matt. 6:8 – </w:t>
      </w:r>
      <w:r>
        <w:rPr>
          <w:b/>
          <w:bCs/>
          <w:i/>
          <w:iCs/>
        </w:rPr>
        <w:t xml:space="preserve">Your Father knows what you need before you ask Him! </w:t>
      </w:r>
    </w:p>
    <w:p w14:paraId="4B9EE21C" w14:textId="0089E692" w:rsidR="00FC4DB9" w:rsidRPr="00FC4DB9" w:rsidRDefault="00FC4DB9" w:rsidP="00FC4DB9">
      <w:pPr>
        <w:rPr>
          <w:b/>
          <w:bCs/>
        </w:rPr>
      </w:pPr>
      <w:r>
        <w:rPr>
          <w:b/>
          <w:bCs/>
        </w:rPr>
        <w:t xml:space="preserve">To the praise of the glory of His grace! The Lord is near to the door! Come Lord Jesus! </w:t>
      </w:r>
    </w:p>
    <w:sectPr w:rsidR="00FC4DB9" w:rsidRPr="00FC4DB9" w:rsidSect="00EC6BE3">
      <w:pgSz w:w="12240" w:h="15840"/>
      <w:pgMar w:top="21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F4B73"/>
    <w:multiLevelType w:val="hybridMultilevel"/>
    <w:tmpl w:val="8F123868"/>
    <w:lvl w:ilvl="0" w:tplc="23BC53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283285"/>
    <w:multiLevelType w:val="hybridMultilevel"/>
    <w:tmpl w:val="62585E88"/>
    <w:lvl w:ilvl="0" w:tplc="ED14D7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6547FD"/>
    <w:multiLevelType w:val="hybridMultilevel"/>
    <w:tmpl w:val="6590B800"/>
    <w:lvl w:ilvl="0" w:tplc="D94E28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3D6873"/>
    <w:multiLevelType w:val="hybridMultilevel"/>
    <w:tmpl w:val="D248A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E45EA"/>
    <w:multiLevelType w:val="hybridMultilevel"/>
    <w:tmpl w:val="C2F0E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775210">
    <w:abstractNumId w:val="3"/>
  </w:num>
  <w:num w:numId="2" w16cid:durableId="1412847687">
    <w:abstractNumId w:val="1"/>
  </w:num>
  <w:num w:numId="3" w16cid:durableId="1375928873">
    <w:abstractNumId w:val="0"/>
  </w:num>
  <w:num w:numId="4" w16cid:durableId="1486161642">
    <w:abstractNumId w:val="2"/>
  </w:num>
  <w:num w:numId="5" w16cid:durableId="13263958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E3"/>
    <w:rsid w:val="001E4FA8"/>
    <w:rsid w:val="002D0640"/>
    <w:rsid w:val="006928FB"/>
    <w:rsid w:val="006C2CED"/>
    <w:rsid w:val="00886E3F"/>
    <w:rsid w:val="008C427A"/>
    <w:rsid w:val="00CE7605"/>
    <w:rsid w:val="00E60A18"/>
    <w:rsid w:val="00EC6BE3"/>
    <w:rsid w:val="00F82DEB"/>
    <w:rsid w:val="00FA2931"/>
    <w:rsid w:val="00FC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32F881"/>
  <w15:chartTrackingRefBased/>
  <w15:docId w15:val="{A03CE309-EA6D-F24C-AB43-A4FF23CE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2</cp:revision>
  <cp:lastPrinted>2023-01-03T17:47:00Z</cp:lastPrinted>
  <dcterms:created xsi:type="dcterms:W3CDTF">2023-01-03T13:38:00Z</dcterms:created>
  <dcterms:modified xsi:type="dcterms:W3CDTF">2023-01-03T14:54:00Z</dcterms:modified>
</cp:coreProperties>
</file>