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170E" w14:textId="77777777" w:rsidR="00F77357" w:rsidRDefault="00262D6F">
      <w:r>
        <w:t xml:space="preserve"> </w:t>
      </w:r>
    </w:p>
    <w:p w14:paraId="09C34310" w14:textId="77777777" w:rsidR="00813034" w:rsidRDefault="00813034"/>
    <w:p w14:paraId="22F08186" w14:textId="77777777" w:rsidR="00813034" w:rsidRPr="00284E63" w:rsidRDefault="00262D6F" w:rsidP="00262D6F">
      <w:pPr>
        <w:jc w:val="center"/>
        <w:rPr>
          <w:b/>
          <w:bCs/>
        </w:rPr>
      </w:pPr>
      <w:r w:rsidRPr="00284E63">
        <w:rPr>
          <w:b/>
          <w:bCs/>
        </w:rPr>
        <w:t>Remember Your Creator – Gen. 6: 5 - 6</w:t>
      </w:r>
    </w:p>
    <w:p w14:paraId="7FA5BACE" w14:textId="77777777" w:rsidR="00813034" w:rsidRPr="00284E63" w:rsidRDefault="00204D31">
      <w:pPr>
        <w:rPr>
          <w:b/>
          <w:bCs/>
        </w:rPr>
      </w:pPr>
      <w:r w:rsidRPr="00284E63">
        <w:rPr>
          <w:b/>
          <w:bCs/>
        </w:rPr>
        <w:t xml:space="preserve">Focal Truth: </w:t>
      </w:r>
      <w:r w:rsidR="00262D6F" w:rsidRPr="00284E63">
        <w:rPr>
          <w:b/>
          <w:bCs/>
        </w:rPr>
        <w:t>T</w:t>
      </w:r>
      <w:r w:rsidRPr="00284E63">
        <w:rPr>
          <w:b/>
          <w:bCs/>
        </w:rPr>
        <w:t xml:space="preserve">he day God flooded the </w:t>
      </w:r>
      <w:r w:rsidR="00691262" w:rsidRPr="00284E63">
        <w:rPr>
          <w:b/>
          <w:bCs/>
        </w:rPr>
        <w:t>world He saved a man who walked with Him</w:t>
      </w:r>
    </w:p>
    <w:p w14:paraId="13FC7BD5" w14:textId="77777777" w:rsidR="008E27CE" w:rsidRPr="00284E63" w:rsidRDefault="00813034" w:rsidP="00BE57AA">
      <w:pPr>
        <w:pStyle w:val="ListParagraph"/>
        <w:numPr>
          <w:ilvl w:val="0"/>
          <w:numId w:val="9"/>
        </w:numPr>
        <w:rPr>
          <w:b/>
          <w:bCs/>
        </w:rPr>
      </w:pPr>
      <w:r w:rsidRPr="00284E63">
        <w:rPr>
          <w:b/>
          <w:bCs/>
        </w:rPr>
        <w:t xml:space="preserve">Mankind’s sinfulness was great in the world – 6:5 </w:t>
      </w:r>
    </w:p>
    <w:p w14:paraId="58274BC1" w14:textId="77777777" w:rsidR="00813034" w:rsidRPr="00284E63" w:rsidRDefault="00813034" w:rsidP="00813034">
      <w:pPr>
        <w:pStyle w:val="ListParagraph"/>
        <w:numPr>
          <w:ilvl w:val="0"/>
          <w:numId w:val="1"/>
        </w:numPr>
        <w:rPr>
          <w:u w:val="single"/>
        </w:rPr>
      </w:pPr>
      <w:r w:rsidRPr="00284E63">
        <w:rPr>
          <w:u w:val="single"/>
        </w:rPr>
        <w:t xml:space="preserve">James 1:14 -15 – sin begins with sinful thoughts </w:t>
      </w:r>
    </w:p>
    <w:p w14:paraId="76921FD9" w14:textId="77777777" w:rsidR="00813034" w:rsidRPr="00284E63" w:rsidRDefault="00813034" w:rsidP="00813034">
      <w:pPr>
        <w:pStyle w:val="ListParagraph"/>
        <w:numPr>
          <w:ilvl w:val="0"/>
          <w:numId w:val="1"/>
        </w:numPr>
        <w:rPr>
          <w:u w:val="single"/>
        </w:rPr>
      </w:pPr>
      <w:r w:rsidRPr="00284E63">
        <w:rPr>
          <w:u w:val="single"/>
        </w:rPr>
        <w:t xml:space="preserve">Jer. 17:9 – The heart is deceitful – produces self - deceit </w:t>
      </w:r>
    </w:p>
    <w:p w14:paraId="5EDCC7E2" w14:textId="77777777" w:rsidR="00813034" w:rsidRPr="00284E63" w:rsidRDefault="00813034" w:rsidP="00813034">
      <w:pPr>
        <w:pStyle w:val="ListParagraph"/>
        <w:numPr>
          <w:ilvl w:val="0"/>
          <w:numId w:val="1"/>
        </w:numPr>
        <w:rPr>
          <w:u w:val="single"/>
        </w:rPr>
      </w:pPr>
      <w:r w:rsidRPr="00284E63">
        <w:rPr>
          <w:u w:val="single"/>
        </w:rPr>
        <w:t xml:space="preserve">2 Tim. 3:13 – evil men and imposters will grow worse and worse, deceiving and being deceived </w:t>
      </w:r>
    </w:p>
    <w:p w14:paraId="56ED1346" w14:textId="77777777" w:rsidR="00647D70" w:rsidRPr="00284E63" w:rsidRDefault="00647D70" w:rsidP="00813034">
      <w:pPr>
        <w:pStyle w:val="ListParagraph"/>
        <w:numPr>
          <w:ilvl w:val="0"/>
          <w:numId w:val="1"/>
        </w:numPr>
        <w:rPr>
          <w:u w:val="single"/>
        </w:rPr>
      </w:pPr>
      <w:r w:rsidRPr="00284E63">
        <w:rPr>
          <w:u w:val="single"/>
        </w:rPr>
        <w:t xml:space="preserve">2 Tim. 3:1 – ff – but realize that in the last days difficult times will come. For men will be lovers of self, lovers of money, boastful, arrogant, revilers, disobedient to parents, ungrateful, unholy, unloving, irreconcilable, malicious gossips, without self – control, brutal, haters of good, treacherous, reckless, conceited, lovers of pleasure rather than lovers of God, holding a form of godliness, although they have denied its power. </w:t>
      </w:r>
    </w:p>
    <w:p w14:paraId="60094D07" w14:textId="77777777" w:rsidR="00813034" w:rsidRPr="00284E63" w:rsidRDefault="00813034" w:rsidP="00BE57AA">
      <w:pPr>
        <w:pStyle w:val="ListParagraph"/>
        <w:numPr>
          <w:ilvl w:val="0"/>
          <w:numId w:val="9"/>
        </w:numPr>
        <w:rPr>
          <w:b/>
          <w:bCs/>
        </w:rPr>
      </w:pPr>
      <w:r w:rsidRPr="00284E63">
        <w:rPr>
          <w:b/>
          <w:bCs/>
        </w:rPr>
        <w:t xml:space="preserve">God was grieved with the sinfulness of </w:t>
      </w:r>
      <w:r w:rsidR="0013217A" w:rsidRPr="00284E63">
        <w:rPr>
          <w:b/>
          <w:bCs/>
        </w:rPr>
        <w:t>m</w:t>
      </w:r>
      <w:r w:rsidRPr="00284E63">
        <w:rPr>
          <w:b/>
          <w:bCs/>
        </w:rPr>
        <w:t>ankind – 6:6</w:t>
      </w:r>
    </w:p>
    <w:p w14:paraId="5FDCF542" w14:textId="77777777" w:rsidR="008E27CE" w:rsidRPr="00284E63" w:rsidRDefault="008E27CE" w:rsidP="008E27CE">
      <w:pPr>
        <w:pStyle w:val="ListParagraph"/>
        <w:numPr>
          <w:ilvl w:val="0"/>
          <w:numId w:val="2"/>
        </w:numPr>
        <w:rPr>
          <w:u w:val="single"/>
        </w:rPr>
      </w:pPr>
      <w:r w:rsidRPr="00284E63">
        <w:rPr>
          <w:u w:val="single"/>
        </w:rPr>
        <w:t>Ps. 78:40 – God was grieved with the sinfulness of Israel in the wilderness – “and grieved him in the desert!”</w:t>
      </w:r>
    </w:p>
    <w:p w14:paraId="3AB9DE83" w14:textId="77777777" w:rsidR="00813034" w:rsidRPr="00284E63" w:rsidRDefault="008E27CE" w:rsidP="008E27CE">
      <w:pPr>
        <w:pStyle w:val="ListParagraph"/>
        <w:numPr>
          <w:ilvl w:val="0"/>
          <w:numId w:val="2"/>
        </w:numPr>
        <w:rPr>
          <w:u w:val="single"/>
        </w:rPr>
      </w:pPr>
      <w:r w:rsidRPr="00284E63">
        <w:rPr>
          <w:u w:val="single"/>
        </w:rPr>
        <w:t xml:space="preserve">God so loved the world he sent His only begotten Son </w:t>
      </w:r>
    </w:p>
    <w:p w14:paraId="079A12E6" w14:textId="77777777" w:rsidR="008E27CE" w:rsidRPr="00284E63" w:rsidRDefault="008E27CE" w:rsidP="00AD1A41">
      <w:pPr>
        <w:pStyle w:val="ListParagraph"/>
        <w:numPr>
          <w:ilvl w:val="0"/>
          <w:numId w:val="2"/>
        </w:numPr>
        <w:rPr>
          <w:u w:val="single"/>
        </w:rPr>
      </w:pPr>
      <w:r w:rsidRPr="00284E63">
        <w:rPr>
          <w:u w:val="single"/>
        </w:rPr>
        <w:t xml:space="preserve">Jer. 18:6 – 8 – God is willing to forgive repentant sinners </w:t>
      </w:r>
    </w:p>
    <w:p w14:paraId="3CD3A3B9" w14:textId="77777777" w:rsidR="008E27CE" w:rsidRPr="00284E63" w:rsidRDefault="008E27CE" w:rsidP="008E27CE">
      <w:pPr>
        <w:pStyle w:val="ListParagraph"/>
        <w:numPr>
          <w:ilvl w:val="0"/>
          <w:numId w:val="2"/>
        </w:numPr>
        <w:rPr>
          <w:u w:val="single"/>
        </w:rPr>
      </w:pPr>
      <w:r w:rsidRPr="00284E63">
        <w:rPr>
          <w:u w:val="single"/>
        </w:rPr>
        <w:t xml:space="preserve">Eph. 4:30 – the Holy Spirit is grieved when believers are in sin </w:t>
      </w:r>
    </w:p>
    <w:p w14:paraId="1E3CC374" w14:textId="77777777" w:rsidR="00813034" w:rsidRPr="00284E63" w:rsidRDefault="00813034" w:rsidP="00BE57AA">
      <w:pPr>
        <w:pStyle w:val="ListParagraph"/>
        <w:numPr>
          <w:ilvl w:val="0"/>
          <w:numId w:val="9"/>
        </w:numPr>
        <w:rPr>
          <w:b/>
          <w:bCs/>
        </w:rPr>
      </w:pPr>
      <w:r w:rsidRPr="00284E63">
        <w:rPr>
          <w:b/>
          <w:bCs/>
        </w:rPr>
        <w:t>God judged the entire world because of its great sinfulness – 6:7</w:t>
      </w:r>
    </w:p>
    <w:p w14:paraId="1C230B6A" w14:textId="77777777" w:rsidR="00BE57AA" w:rsidRPr="00284E63" w:rsidRDefault="00BE57AA" w:rsidP="00AD1A41">
      <w:pPr>
        <w:pStyle w:val="ListParagraph"/>
        <w:numPr>
          <w:ilvl w:val="0"/>
          <w:numId w:val="4"/>
        </w:numPr>
        <w:rPr>
          <w:u w:val="single"/>
        </w:rPr>
      </w:pPr>
      <w:r w:rsidRPr="00284E63">
        <w:rPr>
          <w:u w:val="single"/>
        </w:rPr>
        <w:t xml:space="preserve">God destroyed the earth &amp; all living things globally because of man’s sin </w:t>
      </w:r>
    </w:p>
    <w:p w14:paraId="0779A5EC" w14:textId="77777777" w:rsidR="006F217C" w:rsidRPr="00284E63" w:rsidRDefault="00A73B53" w:rsidP="00284E63">
      <w:pPr>
        <w:pStyle w:val="ListParagraph"/>
        <w:ind w:left="1080"/>
      </w:pPr>
      <w:r w:rsidRPr="00284E63">
        <w:t>Gen. 7:23 – thus He blotted our every living thing that was upon the face of the land, from man to animals to creeping things and to birds of the sky, and they were blotted out from the earth, and only Noah was left, together with those that were with him in the ark</w:t>
      </w:r>
    </w:p>
    <w:p w14:paraId="60DEFBFD" w14:textId="77777777" w:rsidR="00BE57AA" w:rsidRPr="00284E63" w:rsidRDefault="00BE57AA" w:rsidP="00AD1A41">
      <w:pPr>
        <w:pStyle w:val="ListParagraph"/>
        <w:numPr>
          <w:ilvl w:val="0"/>
          <w:numId w:val="4"/>
        </w:numPr>
      </w:pPr>
      <w:r w:rsidRPr="00284E63">
        <w:rPr>
          <w:u w:val="single"/>
        </w:rPr>
        <w:t xml:space="preserve">When Jesus comes again destruction will come on the earth </w:t>
      </w:r>
    </w:p>
    <w:p w14:paraId="65760E05" w14:textId="77777777" w:rsidR="006F217C" w:rsidRPr="00284E63" w:rsidRDefault="006F217C" w:rsidP="00284E63">
      <w:pPr>
        <w:pStyle w:val="ListParagraph"/>
        <w:ind w:left="1080"/>
      </w:pPr>
      <w:r w:rsidRPr="00284E63">
        <w:t>2 Thess. 5: 2 -3 for you yourselves know full well that the day of the Lord will come just like a thief in the night. While they are saying, peace and safety! Then destruction will come upon them suddenly like labor pains upon a woman with child and they will not escape</w:t>
      </w:r>
    </w:p>
    <w:p w14:paraId="7D04D258" w14:textId="77777777" w:rsidR="00BE57AA" w:rsidRPr="00284E63" w:rsidRDefault="00BE57AA" w:rsidP="00AD1A41">
      <w:pPr>
        <w:pStyle w:val="ListParagraph"/>
        <w:numPr>
          <w:ilvl w:val="0"/>
          <w:numId w:val="4"/>
        </w:numPr>
      </w:pPr>
      <w:r w:rsidRPr="00284E63">
        <w:rPr>
          <w:u w:val="single"/>
        </w:rPr>
        <w:t xml:space="preserve">When Jesus comes again pain will come on sinful unrepentant people </w:t>
      </w:r>
    </w:p>
    <w:p w14:paraId="3D0675D3" w14:textId="77777777" w:rsidR="006F217C" w:rsidRPr="00284E63" w:rsidRDefault="006F217C" w:rsidP="00284E63">
      <w:pPr>
        <w:pStyle w:val="ListParagraph"/>
        <w:ind w:left="1080"/>
      </w:pPr>
      <w:r w:rsidRPr="00284E63">
        <w:t>2 Thess. 1: 6 – 9 – when the Lord Jesus will be revealed from heaven with His mighty angels in flaming fire, dealing out retribution to those who do not know God and to those who do not obey the gospel of our Lord Jesus</w:t>
      </w:r>
    </w:p>
    <w:p w14:paraId="3BE3033C" w14:textId="77777777" w:rsidR="00BE57AA" w:rsidRPr="00284E63" w:rsidRDefault="00BE57AA" w:rsidP="00AD1A41">
      <w:pPr>
        <w:pStyle w:val="ListParagraph"/>
        <w:numPr>
          <w:ilvl w:val="0"/>
          <w:numId w:val="4"/>
        </w:numPr>
        <w:rPr>
          <w:u w:val="single"/>
        </w:rPr>
      </w:pPr>
      <w:r w:rsidRPr="00284E63">
        <w:rPr>
          <w:u w:val="single"/>
        </w:rPr>
        <w:t xml:space="preserve">When Jesus comes again judgment will come on all sinful unrepentant people from every generation </w:t>
      </w:r>
    </w:p>
    <w:p w14:paraId="0EFFD7A3" w14:textId="77777777" w:rsidR="0014132F" w:rsidRPr="00284E63" w:rsidRDefault="0014132F" w:rsidP="00284E63">
      <w:pPr>
        <w:pStyle w:val="ListParagraph"/>
        <w:ind w:left="1080"/>
      </w:pPr>
      <w:r w:rsidRPr="00284E63">
        <w:t xml:space="preserve">Acts 17:31 – because he has fixed a day in which He will judge the world in righteousness through a Man who He has appointed </w:t>
      </w:r>
      <w:r w:rsidR="00284E63" w:rsidRPr="00284E63">
        <w:t xml:space="preserve"> </w:t>
      </w:r>
    </w:p>
    <w:p w14:paraId="08003C98" w14:textId="77777777" w:rsidR="00BE57AA" w:rsidRPr="00284E63" w:rsidRDefault="00BE57AA" w:rsidP="00AD1A41">
      <w:pPr>
        <w:pStyle w:val="ListParagraph"/>
        <w:numPr>
          <w:ilvl w:val="0"/>
          <w:numId w:val="4"/>
        </w:numPr>
      </w:pPr>
      <w:r w:rsidRPr="00284E63">
        <w:rPr>
          <w:u w:val="single"/>
        </w:rPr>
        <w:t xml:space="preserve">When Jesus comes again unexpectant sinners will be caught unprepared </w:t>
      </w:r>
    </w:p>
    <w:p w14:paraId="0C21456D" w14:textId="77777777" w:rsidR="00284E63" w:rsidRDefault="00A73B53" w:rsidP="00284E63">
      <w:pPr>
        <w:pStyle w:val="ListParagraph"/>
        <w:ind w:left="1080"/>
      </w:pPr>
      <w:r w:rsidRPr="00284E63">
        <w:t xml:space="preserve">Matt. 24:37 – 39 – for the coming of the Son of Man will be just like the days of Noah. </w:t>
      </w:r>
      <w:r w:rsidR="00284E63" w:rsidRPr="00284E63">
        <w:t>T</w:t>
      </w:r>
      <w:r w:rsidRPr="00284E63">
        <w:t>hey were eating and drinking, marrying and giving in marriage, until the day that Noah entered the ark, they did not understand until the flood came and took them all away, so will the coming of the Son of Man</w:t>
      </w:r>
    </w:p>
    <w:p w14:paraId="73710E88" w14:textId="77777777" w:rsidR="00284E63" w:rsidRDefault="00284E63" w:rsidP="00284E63">
      <w:pPr>
        <w:pStyle w:val="ListParagraph"/>
        <w:ind w:left="1080"/>
      </w:pPr>
    </w:p>
    <w:p w14:paraId="5347707D" w14:textId="77777777" w:rsidR="00284E63" w:rsidRDefault="00284E63" w:rsidP="00284E63">
      <w:pPr>
        <w:pStyle w:val="ListParagraph"/>
        <w:ind w:left="1080"/>
      </w:pPr>
    </w:p>
    <w:p w14:paraId="76B359A0" w14:textId="77777777" w:rsidR="00284E63" w:rsidRDefault="00284E63" w:rsidP="00284E63">
      <w:pPr>
        <w:pStyle w:val="ListParagraph"/>
        <w:ind w:left="1080"/>
      </w:pPr>
    </w:p>
    <w:p w14:paraId="598256BE" w14:textId="77777777" w:rsidR="00284E63" w:rsidRPr="00284E63" w:rsidRDefault="00284E63" w:rsidP="00284E63">
      <w:pPr>
        <w:pStyle w:val="ListParagraph"/>
        <w:ind w:left="1080"/>
      </w:pPr>
    </w:p>
    <w:p w14:paraId="7846AE88" w14:textId="77777777" w:rsidR="002B2CEA" w:rsidRPr="00284E63" w:rsidRDefault="002B2CEA" w:rsidP="002B2CEA">
      <w:pPr>
        <w:ind w:left="360"/>
        <w:rPr>
          <w:b/>
          <w:bCs/>
        </w:rPr>
      </w:pPr>
      <w:r w:rsidRPr="00284E63">
        <w:rPr>
          <w:b/>
          <w:bCs/>
        </w:rPr>
        <w:t>Consider</w:t>
      </w:r>
    </w:p>
    <w:p w14:paraId="4AA28CBE" w14:textId="77777777" w:rsidR="00BE57AA" w:rsidRPr="00284E63" w:rsidRDefault="002B2CEA" w:rsidP="00362D35">
      <w:pPr>
        <w:pStyle w:val="ListParagraph"/>
        <w:numPr>
          <w:ilvl w:val="0"/>
          <w:numId w:val="11"/>
        </w:numPr>
      </w:pPr>
      <w:r w:rsidRPr="00284E63">
        <w:rPr>
          <w:u w:val="single"/>
        </w:rPr>
        <w:t>The Lord will destroy the heavens and the earth with fire</w:t>
      </w:r>
      <w:r w:rsidR="00BE57AA" w:rsidRPr="00284E63">
        <w:rPr>
          <w:u w:val="single"/>
        </w:rPr>
        <w:t xml:space="preserve"> when Jesus comes</w:t>
      </w:r>
    </w:p>
    <w:p w14:paraId="58FE403F" w14:textId="77777777" w:rsidR="002B2CEA" w:rsidRPr="00284E63" w:rsidRDefault="002B2CEA" w:rsidP="00284E63">
      <w:pPr>
        <w:pStyle w:val="ListParagraph"/>
        <w:ind w:left="1080"/>
      </w:pPr>
      <w:r w:rsidRPr="00284E63">
        <w:t>2 Pet 3:10 – the day of the Lord will come like a thief in which the heavens will pass away with a roar and the elements will be destroyed with intense heat, and the earth and its works will be burned up…</w:t>
      </w:r>
      <w:r w:rsidR="00284E63">
        <w:t>it</w:t>
      </w:r>
      <w:r w:rsidRPr="00284E63">
        <w:t xml:space="preserve"> will be destroyed by burning, and the elements will melt with intense heat!</w:t>
      </w:r>
    </w:p>
    <w:p w14:paraId="2CF387F4" w14:textId="77777777" w:rsidR="002B2CEA" w:rsidRPr="00284E63" w:rsidRDefault="002B2CEA" w:rsidP="00362D35">
      <w:pPr>
        <w:pStyle w:val="ListParagraph"/>
        <w:numPr>
          <w:ilvl w:val="0"/>
          <w:numId w:val="11"/>
        </w:numPr>
        <w:rPr>
          <w:u w:val="single"/>
        </w:rPr>
      </w:pPr>
      <w:r w:rsidRPr="00284E63">
        <w:rPr>
          <w:u w:val="single"/>
        </w:rPr>
        <w:t>The Lord will judge and the lost unsaved will perish forever in hell fire Rev. 20:4</w:t>
      </w:r>
    </w:p>
    <w:p w14:paraId="15B37808" w14:textId="77777777" w:rsidR="00A73B53" w:rsidRPr="00284E63" w:rsidRDefault="00813034" w:rsidP="00BE57AA">
      <w:pPr>
        <w:pStyle w:val="ListParagraph"/>
        <w:numPr>
          <w:ilvl w:val="0"/>
          <w:numId w:val="9"/>
        </w:numPr>
        <w:rPr>
          <w:b/>
          <w:bCs/>
        </w:rPr>
      </w:pPr>
      <w:r w:rsidRPr="00284E63">
        <w:rPr>
          <w:b/>
          <w:bCs/>
        </w:rPr>
        <w:t>Noah found favor in the eyes of the Lord –</w:t>
      </w:r>
      <w:r w:rsidR="007B5B6E">
        <w:rPr>
          <w:b/>
          <w:bCs/>
        </w:rPr>
        <w:t xml:space="preserve"> </w:t>
      </w:r>
      <w:r w:rsidRPr="00284E63">
        <w:rPr>
          <w:b/>
          <w:bCs/>
        </w:rPr>
        <w:t>6:8</w:t>
      </w:r>
    </w:p>
    <w:p w14:paraId="21107CF6" w14:textId="77777777" w:rsidR="00A73B53" w:rsidRPr="00284E63" w:rsidRDefault="00A73B53" w:rsidP="00362D35">
      <w:pPr>
        <w:ind w:firstLine="720"/>
      </w:pPr>
      <w:r w:rsidRPr="00284E63">
        <w:rPr>
          <w:i/>
          <w:iCs/>
        </w:rPr>
        <w:t>But Noah found favor in the eyes of the Lord</w:t>
      </w:r>
      <w:r w:rsidRPr="00284E63">
        <w:t xml:space="preserve"> </w:t>
      </w:r>
    </w:p>
    <w:p w14:paraId="1096A9BC" w14:textId="77777777" w:rsidR="00A73B53" w:rsidRPr="00284E63" w:rsidRDefault="00A73B53" w:rsidP="00A73B53">
      <w:pPr>
        <w:pStyle w:val="ListParagraph"/>
        <w:numPr>
          <w:ilvl w:val="0"/>
          <w:numId w:val="5"/>
        </w:numPr>
        <w:rPr>
          <w:b/>
          <w:bCs/>
        </w:rPr>
      </w:pPr>
      <w:r w:rsidRPr="00284E63">
        <w:t xml:space="preserve">Gen 5:29 – He called his name </w:t>
      </w:r>
      <w:proofErr w:type="gramStart"/>
      <w:r w:rsidRPr="00284E63">
        <w:t>Noah,</w:t>
      </w:r>
      <w:proofErr w:type="gramEnd"/>
      <w:r w:rsidRPr="00284E63">
        <w:t xml:space="preserve"> </w:t>
      </w:r>
      <w:r w:rsidRPr="00284E63">
        <w:rPr>
          <w:b/>
          <w:bCs/>
        </w:rPr>
        <w:t>this one will give us rest from our work and from the toil of our hands arising from the ground which the Lord has cursed</w:t>
      </w:r>
    </w:p>
    <w:p w14:paraId="7EFA45E5" w14:textId="77777777" w:rsidR="00A73B53" w:rsidRPr="00284E63" w:rsidRDefault="00A73B53" w:rsidP="00A73B53">
      <w:pPr>
        <w:pStyle w:val="ListParagraph"/>
        <w:numPr>
          <w:ilvl w:val="0"/>
          <w:numId w:val="5"/>
        </w:numPr>
      </w:pPr>
      <w:r w:rsidRPr="00284E63">
        <w:t xml:space="preserve">Gen 6:9 – these are the records of the generations of Noah. </w:t>
      </w:r>
      <w:r w:rsidRPr="00284E63">
        <w:rPr>
          <w:b/>
          <w:bCs/>
        </w:rPr>
        <w:t>Noah was a righteous man</w:t>
      </w:r>
      <w:r w:rsidRPr="00284E63">
        <w:t xml:space="preserve">, </w:t>
      </w:r>
      <w:r w:rsidRPr="00284E63">
        <w:rPr>
          <w:b/>
          <w:bCs/>
        </w:rPr>
        <w:t>blameless in his time</w:t>
      </w:r>
      <w:r w:rsidRPr="00284E63">
        <w:t xml:space="preserve">; </w:t>
      </w:r>
      <w:r w:rsidRPr="00284E63">
        <w:rPr>
          <w:b/>
          <w:bCs/>
        </w:rPr>
        <w:t>Noah walked with God</w:t>
      </w:r>
      <w:r w:rsidRPr="00284E63">
        <w:t xml:space="preserve"> </w:t>
      </w:r>
    </w:p>
    <w:p w14:paraId="62584FA9" w14:textId="77777777" w:rsidR="00C66AE5" w:rsidRPr="00284E63" w:rsidRDefault="00D826B0" w:rsidP="00284E63">
      <w:pPr>
        <w:pStyle w:val="ListParagraph"/>
        <w:ind w:left="420" w:firstLine="300"/>
      </w:pPr>
      <w:r w:rsidRPr="00284E63">
        <w:t xml:space="preserve">Gen. 5:22 ,24 - </w:t>
      </w:r>
      <w:r w:rsidRPr="00284E63">
        <w:rPr>
          <w:b/>
          <w:bCs/>
        </w:rPr>
        <w:t>then Enoch walked with God</w:t>
      </w:r>
      <w:r w:rsidRPr="00284E63">
        <w:t>… and he was not for God took him</w:t>
      </w:r>
    </w:p>
    <w:p w14:paraId="70F4EEC4" w14:textId="77777777" w:rsidR="00C66AE5" w:rsidRPr="00284E63" w:rsidRDefault="00C66AE5" w:rsidP="00284E63">
      <w:pPr>
        <w:pStyle w:val="ListParagraph"/>
        <w:ind w:left="420" w:firstLine="300"/>
      </w:pPr>
      <w:r w:rsidRPr="00284E63">
        <w:t xml:space="preserve">Gen 17:1 – God said to Abraham </w:t>
      </w:r>
      <w:r w:rsidRPr="00284E63">
        <w:rPr>
          <w:b/>
          <w:bCs/>
        </w:rPr>
        <w:t>walk before Me and be perfect</w:t>
      </w:r>
    </w:p>
    <w:p w14:paraId="7F78D660" w14:textId="77777777" w:rsidR="00D826B0" w:rsidRPr="00284E63" w:rsidRDefault="00C66AE5" w:rsidP="00284E63">
      <w:pPr>
        <w:pStyle w:val="ListParagraph"/>
        <w:rPr>
          <w:u w:val="single"/>
        </w:rPr>
      </w:pPr>
      <w:r w:rsidRPr="00284E63">
        <w:rPr>
          <w:u w:val="single"/>
        </w:rPr>
        <w:t>“</w:t>
      </w:r>
      <w:proofErr w:type="gramStart"/>
      <w:r w:rsidRPr="00284E63">
        <w:rPr>
          <w:u w:val="single"/>
        </w:rPr>
        <w:t>to</w:t>
      </w:r>
      <w:proofErr w:type="gramEnd"/>
      <w:r w:rsidRPr="00284E63">
        <w:rPr>
          <w:u w:val="single"/>
        </w:rPr>
        <w:t xml:space="preserve"> walk in fear and obedience to God, and thereby to please God is the principle thing in our walking with God” Richard Baxter </w:t>
      </w:r>
      <w:r w:rsidR="00D826B0" w:rsidRPr="00284E63">
        <w:rPr>
          <w:u w:val="single"/>
        </w:rPr>
        <w:t xml:space="preserve">  </w:t>
      </w:r>
    </w:p>
    <w:p w14:paraId="59C526C5" w14:textId="77777777" w:rsidR="00204D31" w:rsidRPr="00284E63" w:rsidRDefault="00204D31" w:rsidP="00284E63">
      <w:pPr>
        <w:pStyle w:val="ListParagraph"/>
        <w:rPr>
          <w:u w:val="single"/>
        </w:rPr>
      </w:pPr>
      <w:r w:rsidRPr="00284E63">
        <w:rPr>
          <w:u w:val="single"/>
        </w:rPr>
        <w:t>“</w:t>
      </w:r>
      <w:proofErr w:type="gramStart"/>
      <w:r w:rsidRPr="00284E63">
        <w:rPr>
          <w:u w:val="single"/>
        </w:rPr>
        <w:t>to</w:t>
      </w:r>
      <w:proofErr w:type="gramEnd"/>
      <w:r w:rsidRPr="00284E63">
        <w:rPr>
          <w:u w:val="single"/>
        </w:rPr>
        <w:t xml:space="preserve"> walk with God is to live in the warming, reviving sunshine of his goodness, and to feel a delighting, and satisfying virtue in his love and gracious presence” R. Baxter</w:t>
      </w:r>
    </w:p>
    <w:p w14:paraId="7B6D442E" w14:textId="77777777" w:rsidR="00A73B53" w:rsidRPr="00284E63" w:rsidRDefault="00A73B53" w:rsidP="00A73B53">
      <w:pPr>
        <w:pStyle w:val="ListParagraph"/>
        <w:numPr>
          <w:ilvl w:val="0"/>
          <w:numId w:val="5"/>
        </w:numPr>
      </w:pPr>
      <w:r w:rsidRPr="00284E63">
        <w:t xml:space="preserve">Gen. 6:22 – </w:t>
      </w:r>
      <w:r w:rsidRPr="00284E63">
        <w:rPr>
          <w:b/>
          <w:bCs/>
        </w:rPr>
        <w:t>thus Noah did, according to all that God had commanded him</w:t>
      </w:r>
      <w:r w:rsidRPr="00284E63">
        <w:t xml:space="preserve">, do He did </w:t>
      </w:r>
    </w:p>
    <w:p w14:paraId="29DD9924" w14:textId="77777777" w:rsidR="00647D70" w:rsidRPr="00284E63" w:rsidRDefault="00647D70" w:rsidP="00284E63">
      <w:pPr>
        <w:pStyle w:val="ListParagraph"/>
        <w:numPr>
          <w:ilvl w:val="0"/>
          <w:numId w:val="5"/>
        </w:numPr>
      </w:pPr>
      <w:r w:rsidRPr="00284E63">
        <w:t>Gen. 8:20 – 22 - then Noah built and altar to the Lord</w:t>
      </w:r>
      <w:r w:rsidR="00284E63" w:rsidRPr="00284E63">
        <w:t>…</w:t>
      </w:r>
      <w:r w:rsidRPr="00284E63">
        <w:t xml:space="preserve"> </w:t>
      </w:r>
      <w:r w:rsidR="00284E63" w:rsidRPr="00284E63">
        <w:t>t</w:t>
      </w:r>
      <w:r w:rsidRPr="00284E63">
        <w:t xml:space="preserve">hen the Lord smelled the soothing aroma; and the Lord said, to Himself, I will never again curse the ground on account of man, for the intent of man’s heart is evil from his youth; and I will never again destroy every living thing as I have done. </w:t>
      </w:r>
    </w:p>
    <w:p w14:paraId="3548BA71" w14:textId="77777777" w:rsidR="00D826B0" w:rsidRPr="00284E63" w:rsidRDefault="00D826B0" w:rsidP="00A73B53">
      <w:pPr>
        <w:pStyle w:val="ListParagraph"/>
        <w:numPr>
          <w:ilvl w:val="0"/>
          <w:numId w:val="5"/>
        </w:numPr>
      </w:pPr>
      <w:r w:rsidRPr="00284E63">
        <w:t>Gen 9:12 – this is the sign of the covenant which I am making between Me and you and every living creature that is with you, for all successive generations; it shall come about when I bring a cloud over the earth, that the bow will be seen in the cloud, and I will remember my covenant which is between me and you and every living creature of all flesh; and never again shall the water become a flood and destroy all flesh. When is bow is in the cloud then I will look upon it to remember the everlasting covenant between God and every living creature of all flesh that is on the earth</w:t>
      </w:r>
    </w:p>
    <w:p w14:paraId="42255C04" w14:textId="77777777" w:rsidR="00316DDC" w:rsidRPr="00284E63" w:rsidRDefault="00A73B53" w:rsidP="00316DDC">
      <w:pPr>
        <w:pStyle w:val="ListParagraph"/>
        <w:numPr>
          <w:ilvl w:val="0"/>
          <w:numId w:val="5"/>
        </w:numPr>
      </w:pPr>
      <w:r w:rsidRPr="00284E63">
        <w:t xml:space="preserve">Heb 11:7 – by faith being warned by God about things not yet seen, </w:t>
      </w:r>
      <w:r w:rsidRPr="00284E63">
        <w:rPr>
          <w:b/>
          <w:bCs/>
        </w:rPr>
        <w:t>in reverence prepared an ark for the salvation of his household,</w:t>
      </w:r>
      <w:r w:rsidRPr="00284E63">
        <w:t xml:space="preserve"> by which he condemned the world and became an heir of righteousness which is according to faith </w:t>
      </w:r>
    </w:p>
    <w:p w14:paraId="2E47CC90" w14:textId="77777777" w:rsidR="00316DDC" w:rsidRPr="00284E63" w:rsidRDefault="00316DDC" w:rsidP="00316DDC">
      <w:pPr>
        <w:rPr>
          <w:b/>
          <w:bCs/>
        </w:rPr>
      </w:pPr>
      <w:r w:rsidRPr="00284E63">
        <w:rPr>
          <w:b/>
          <w:bCs/>
        </w:rPr>
        <w:t xml:space="preserve">Consider </w:t>
      </w:r>
    </w:p>
    <w:p w14:paraId="137F7241" w14:textId="77777777" w:rsidR="00316DDC" w:rsidRPr="00284E63" w:rsidRDefault="00316DDC" w:rsidP="00362D35">
      <w:pPr>
        <w:pStyle w:val="ListParagraph"/>
        <w:numPr>
          <w:ilvl w:val="0"/>
          <w:numId w:val="8"/>
        </w:numPr>
      </w:pPr>
      <w:r w:rsidRPr="00284E63">
        <w:t>Walking with God is fearing</w:t>
      </w:r>
      <w:r w:rsidR="007B5B6E">
        <w:t>, believing &amp;</w:t>
      </w:r>
      <w:r w:rsidR="00362D35" w:rsidRPr="00284E63">
        <w:t xml:space="preserve"> obeying </w:t>
      </w:r>
      <w:r w:rsidR="007B5B6E">
        <w:t>the Lord Jesus Christ</w:t>
      </w:r>
      <w:r w:rsidRPr="00284E63">
        <w:t xml:space="preserve"> </w:t>
      </w:r>
    </w:p>
    <w:p w14:paraId="1B4ED519" w14:textId="77777777" w:rsidR="00316DDC" w:rsidRPr="00284E63" w:rsidRDefault="00316DDC" w:rsidP="00316DDC">
      <w:pPr>
        <w:pStyle w:val="ListParagraph"/>
        <w:numPr>
          <w:ilvl w:val="0"/>
          <w:numId w:val="8"/>
        </w:numPr>
      </w:pPr>
      <w:r w:rsidRPr="00284E63">
        <w:t xml:space="preserve">Walking with God is following Jesus as Lord &amp; Savior </w:t>
      </w:r>
    </w:p>
    <w:p w14:paraId="3A51DD60" w14:textId="77777777" w:rsidR="00316DDC" w:rsidRPr="00284E63" w:rsidRDefault="00316DDC" w:rsidP="00316DDC">
      <w:pPr>
        <w:pStyle w:val="ListParagraph"/>
        <w:numPr>
          <w:ilvl w:val="0"/>
          <w:numId w:val="8"/>
        </w:numPr>
      </w:pPr>
      <w:r w:rsidRPr="00284E63">
        <w:t>Walking with God is reading His word</w:t>
      </w:r>
      <w:r w:rsidR="00362D35" w:rsidRPr="00284E63">
        <w:t xml:space="preserve"> &amp; meeting Him in prayer</w:t>
      </w:r>
      <w:r w:rsidR="00284E63" w:rsidRPr="00284E63">
        <w:t xml:space="preserve"> &amp; worship</w:t>
      </w:r>
      <w:r w:rsidRPr="00284E63">
        <w:t xml:space="preserve"> </w:t>
      </w:r>
    </w:p>
    <w:p w14:paraId="71A675AD" w14:textId="77777777" w:rsidR="00813034" w:rsidRPr="00284E63" w:rsidRDefault="007D3592">
      <w:pPr>
        <w:rPr>
          <w:b/>
          <w:bCs/>
        </w:rPr>
      </w:pPr>
      <w:r w:rsidRPr="00284E63">
        <w:rPr>
          <w:b/>
          <w:bCs/>
        </w:rPr>
        <w:t xml:space="preserve">Things to Remember &amp; Do </w:t>
      </w:r>
    </w:p>
    <w:p w14:paraId="19FD6AD5" w14:textId="77777777" w:rsidR="00316DDC" w:rsidRPr="00284E63" w:rsidRDefault="00316DDC" w:rsidP="007D3592">
      <w:pPr>
        <w:pStyle w:val="ListParagraph"/>
        <w:numPr>
          <w:ilvl w:val="0"/>
          <w:numId w:val="7"/>
        </w:numPr>
      </w:pPr>
      <w:r w:rsidRPr="00284E63">
        <w:t xml:space="preserve">We </w:t>
      </w:r>
      <w:r w:rsidR="003145D5" w:rsidRPr="00284E63">
        <w:t>live</w:t>
      </w:r>
      <w:r w:rsidRPr="00284E63">
        <w:t xml:space="preserve"> in the last days</w:t>
      </w:r>
      <w:r w:rsidR="003145D5" w:rsidRPr="00284E63">
        <w:t xml:space="preserve"> – Jesus is coming again!</w:t>
      </w:r>
      <w:r w:rsidRPr="00284E63">
        <w:t xml:space="preserve"> </w:t>
      </w:r>
    </w:p>
    <w:p w14:paraId="29F81FF5" w14:textId="77777777" w:rsidR="007D3592" w:rsidRPr="00284E63" w:rsidRDefault="007D3592" w:rsidP="00362D35">
      <w:pPr>
        <w:pStyle w:val="ListParagraph"/>
        <w:numPr>
          <w:ilvl w:val="0"/>
          <w:numId w:val="7"/>
        </w:numPr>
      </w:pPr>
      <w:r w:rsidRPr="00284E63">
        <w:t xml:space="preserve">Walk by </w:t>
      </w:r>
      <w:r w:rsidR="00316DDC" w:rsidRPr="00284E63">
        <w:t>f</w:t>
      </w:r>
      <w:r w:rsidRPr="00284E63">
        <w:t>aith</w:t>
      </w:r>
      <w:r w:rsidR="00362D35" w:rsidRPr="00284E63">
        <w:t xml:space="preserve"> – in the Spirit that will keep you from sin! </w:t>
      </w:r>
    </w:p>
    <w:p w14:paraId="2EEEC4C9" w14:textId="77777777" w:rsidR="007D3592" w:rsidRPr="00284E63" w:rsidRDefault="00316DDC" w:rsidP="007D3592">
      <w:pPr>
        <w:pStyle w:val="ListParagraph"/>
        <w:numPr>
          <w:ilvl w:val="0"/>
          <w:numId w:val="7"/>
        </w:numPr>
      </w:pPr>
      <w:r w:rsidRPr="00284E63">
        <w:t>Live a godly righteous life in a godless unrighteous world</w:t>
      </w:r>
      <w:r w:rsidR="00362D35" w:rsidRPr="00284E63">
        <w:t>!</w:t>
      </w:r>
      <w:r w:rsidRPr="00284E63">
        <w:t xml:space="preserve"> </w:t>
      </w:r>
    </w:p>
    <w:p w14:paraId="19001123" w14:textId="77777777" w:rsidR="00813034" w:rsidRPr="00284E63" w:rsidRDefault="00316DDC" w:rsidP="00316DDC">
      <w:pPr>
        <w:pStyle w:val="ListParagraph"/>
        <w:numPr>
          <w:ilvl w:val="0"/>
          <w:numId w:val="7"/>
        </w:numPr>
      </w:pPr>
      <w:r w:rsidRPr="00284E63">
        <w:t xml:space="preserve">Watch &amp; wait for the coming of the Lord Jesus! </w:t>
      </w:r>
    </w:p>
    <w:p w14:paraId="329E3572" w14:textId="77777777" w:rsidR="003145D5" w:rsidRPr="00284E63" w:rsidRDefault="003145D5" w:rsidP="003145D5">
      <w:pPr>
        <w:rPr>
          <w:b/>
          <w:bCs/>
        </w:rPr>
      </w:pPr>
      <w:r w:rsidRPr="00284E63">
        <w:rPr>
          <w:b/>
          <w:bCs/>
        </w:rPr>
        <w:t>To the praise of the glory of His grace! The Lord is near to the door! Come Lord Jesus!</w:t>
      </w:r>
    </w:p>
    <w:sectPr w:rsidR="003145D5" w:rsidRPr="00284E63" w:rsidSect="00284E6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C71"/>
    <w:multiLevelType w:val="hybridMultilevel"/>
    <w:tmpl w:val="1CFEC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6478"/>
    <w:multiLevelType w:val="hybridMultilevel"/>
    <w:tmpl w:val="5978C1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B01F6"/>
    <w:multiLevelType w:val="hybridMultilevel"/>
    <w:tmpl w:val="E0BC4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07C42"/>
    <w:multiLevelType w:val="hybridMultilevel"/>
    <w:tmpl w:val="D174F2F6"/>
    <w:lvl w:ilvl="0" w:tplc="8C227B8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73608"/>
    <w:multiLevelType w:val="hybridMultilevel"/>
    <w:tmpl w:val="E2EA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D3D67"/>
    <w:multiLevelType w:val="hybridMultilevel"/>
    <w:tmpl w:val="7CA8DE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6A02F1"/>
    <w:multiLevelType w:val="hybridMultilevel"/>
    <w:tmpl w:val="73282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90558"/>
    <w:multiLevelType w:val="hybridMultilevel"/>
    <w:tmpl w:val="FD7C26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360F4"/>
    <w:multiLevelType w:val="hybridMultilevel"/>
    <w:tmpl w:val="CA385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301BB"/>
    <w:multiLevelType w:val="hybridMultilevel"/>
    <w:tmpl w:val="C2A6F0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957B6F"/>
    <w:multiLevelType w:val="hybridMultilevel"/>
    <w:tmpl w:val="A230BE10"/>
    <w:lvl w:ilvl="0" w:tplc="35F8E38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5696635">
    <w:abstractNumId w:val="5"/>
  </w:num>
  <w:num w:numId="2" w16cid:durableId="301427081">
    <w:abstractNumId w:val="7"/>
  </w:num>
  <w:num w:numId="3" w16cid:durableId="1354301907">
    <w:abstractNumId w:val="6"/>
  </w:num>
  <w:num w:numId="4" w16cid:durableId="1878003257">
    <w:abstractNumId w:val="9"/>
  </w:num>
  <w:num w:numId="5" w16cid:durableId="603004847">
    <w:abstractNumId w:val="3"/>
  </w:num>
  <w:num w:numId="6" w16cid:durableId="1197739305">
    <w:abstractNumId w:val="0"/>
  </w:num>
  <w:num w:numId="7" w16cid:durableId="428089007">
    <w:abstractNumId w:val="8"/>
  </w:num>
  <w:num w:numId="8" w16cid:durableId="1102846186">
    <w:abstractNumId w:val="2"/>
  </w:num>
  <w:num w:numId="9" w16cid:durableId="667246544">
    <w:abstractNumId w:val="4"/>
  </w:num>
  <w:num w:numId="10" w16cid:durableId="547912302">
    <w:abstractNumId w:val="10"/>
  </w:num>
  <w:num w:numId="11" w16cid:durableId="62542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34"/>
    <w:rsid w:val="0013217A"/>
    <w:rsid w:val="0014132F"/>
    <w:rsid w:val="00204D31"/>
    <w:rsid w:val="00262D6F"/>
    <w:rsid w:val="00284E63"/>
    <w:rsid w:val="002B2CEA"/>
    <w:rsid w:val="003145D5"/>
    <w:rsid w:val="00316DDC"/>
    <w:rsid w:val="00362D35"/>
    <w:rsid w:val="00647D70"/>
    <w:rsid w:val="00691262"/>
    <w:rsid w:val="006F217C"/>
    <w:rsid w:val="007B5B6E"/>
    <w:rsid w:val="007D3592"/>
    <w:rsid w:val="00813034"/>
    <w:rsid w:val="008E27CE"/>
    <w:rsid w:val="009E6DAF"/>
    <w:rsid w:val="00A73B53"/>
    <w:rsid w:val="00AD1A41"/>
    <w:rsid w:val="00BE57AA"/>
    <w:rsid w:val="00C66AE5"/>
    <w:rsid w:val="00D826B0"/>
    <w:rsid w:val="00DA35E5"/>
    <w:rsid w:val="00EE5689"/>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8FC07"/>
  <w15:chartTrackingRefBased/>
  <w15:docId w15:val="{EBF25AC3-A84F-EB41-A6BE-6CD8865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2023-11-14T14:42:00Z</cp:lastPrinted>
  <dcterms:created xsi:type="dcterms:W3CDTF">2023-11-08T14:41:00Z</dcterms:created>
  <dcterms:modified xsi:type="dcterms:W3CDTF">2023-11-14T14:28:00Z</dcterms:modified>
</cp:coreProperties>
</file>